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E3A04EE" w:rsidTr="0E3A04EE" w14:paraId="3B76B9AD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E3A04EE" w:rsidP="0E3A04EE" w:rsidRDefault="0E3A04EE" w14:paraId="40F10F1C" w14:textId="76FE16B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E3A04EE" w:rsidP="0E3A04EE" w:rsidRDefault="0E3A04EE" w14:paraId="4A4F0061" w14:textId="0AF14AC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10/01/2024</w:t>
            </w:r>
          </w:p>
        </w:tc>
      </w:tr>
      <w:tr w:rsidR="0E3A04EE" w:rsidTr="0E3A04EE" w14:paraId="14513610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E3A04EE" w:rsidP="0E3A04EE" w:rsidRDefault="0E3A04EE" w14:paraId="52F3BF08" w14:textId="4A996D5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E3A04EE" w:rsidP="0E3A04EE" w:rsidRDefault="0E3A04EE" w14:paraId="430CF158" w14:textId="08A75C3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</w:rPr>
            </w:pPr>
            <w:r w:rsidRPr="0E3A04EE" w:rsidR="0E3A04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  <w:r w:rsidRPr="0E3A04EE" w:rsidR="319E79F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860DCB" w:rsidP="00860DCB" w:rsidRDefault="00860DCB" w14:paraId="51508913" w14:textId="4F8E6735">
      <w:pPr>
        <w:pStyle w:val="NormalWeb"/>
      </w:pPr>
      <w:r w:rsidRPr="0E3A04EE" w:rsidR="00860DCB">
        <w:rPr>
          <w:rStyle w:val="Forte"/>
        </w:rPr>
        <w:t>ESCOLA TÉCNICA ESTADUAL ARMANDO PANNUNZIO – SOROCABA </w:t>
      </w:r>
    </w:p>
    <w:p w:rsidR="00860DCB" w:rsidP="00860DCB" w:rsidRDefault="00860DCB" w14:paraId="19A76FE0" w14:textId="77777777">
      <w:pPr>
        <w:pStyle w:val="NormalWeb"/>
      </w:pPr>
      <w:r>
        <w:rPr>
          <w:rStyle w:val="Forte"/>
        </w:rPr>
        <w:t>CONCURSO PÚBLICO PARA PROFESSOR DE ENSINO MÉDIO E TÉCNICO, EDITAL Nº 264/01/2022 – PROCESSO Nº CEETEPS–PRC–2022/33308 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60DCB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60DC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860DCB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60DCB" w:rsidR="00965751" w:rsidP="008E791B" w:rsidRDefault="00434DE5" w14:paraId="42ABFA6E" w14:textId="060C58C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60DCB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860DC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860DCB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860DC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860DCB" w:rsidR="00860DCB">
        <w:rPr>
          <w:rFonts w:ascii="Times New Roman" w:hAnsi="Times New Roman" w:cs="Times New Roman"/>
          <w:b/>
          <w:bCs/>
          <w:sz w:val="24"/>
          <w:szCs w:val="24"/>
          <w:lang w:val="pt-BR"/>
        </w:rPr>
        <w:t>03/01/2024</w:t>
      </w:r>
    </w:p>
    <w:p w:rsidRPr="00860DCB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60DCB" w:rsidR="007C66BE" w:rsidP="00E52E48" w:rsidRDefault="006027FF" w14:paraId="793A96E0" w14:textId="0A1F9E0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60DCB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860DCB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860DCB" w:rsidR="00860DCB">
        <w:rPr>
          <w:rFonts w:ascii="Times New Roman" w:hAnsi="Times New Roman" w:cs="Times New Roman"/>
          <w:sz w:val="24"/>
          <w:szCs w:val="24"/>
          <w:lang w:val="pt-BR"/>
        </w:rPr>
        <w:t>ETEC Armando Pannunzio</w:t>
      </w:r>
      <w:r w:rsidRPr="00860DCB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860DCB" w:rsidR="00860DCB">
        <w:rPr>
          <w:rFonts w:ascii="Times New Roman" w:hAnsi="Times New Roman" w:cs="Times New Roman"/>
          <w:sz w:val="24"/>
          <w:szCs w:val="24"/>
          <w:lang w:val="pt-BR"/>
        </w:rPr>
        <w:t>Sorocaba</w:t>
      </w:r>
      <w:r w:rsidRPr="00860DCB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60DCB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60DCB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60DCB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860DCB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60DCB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00860DCB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00860DCB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Pr="00860DCB" w:rsidR="00860DCB">
        <w:rPr>
          <w:rFonts w:ascii="Times New Roman" w:hAnsi="Times New Roman" w:cs="Times New Roman"/>
          <w:sz w:val="24"/>
          <w:szCs w:val="24"/>
          <w:lang w:val="pt-BR"/>
        </w:rPr>
        <w:t>15/02/2023</w:t>
      </w:r>
      <w:r w:rsidRPr="00860DCB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60DCB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Pr="00860DCB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60DCB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00860DCB" w:rsidR="00860DCB">
        <w:rPr>
          <w:rFonts w:ascii="Times New Roman" w:hAnsi="Times New Roman" w:cs="Times New Roman"/>
          <w:sz w:val="24"/>
          <w:szCs w:val="24"/>
          <w:lang w:val="pt-BR"/>
        </w:rPr>
        <w:t>15/02/2024</w:t>
      </w:r>
      <w:r w:rsidRPr="00860DCB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proofErr w:type="spellStart"/>
      <w:r w:rsidRPr="00860DCB" w:rsidR="00860DCB">
        <w:rPr>
          <w:rStyle w:val="Forte"/>
          <w:rFonts w:ascii="Times New Roman" w:hAnsi="Times New Roman" w:cs="Times New Roman"/>
        </w:rPr>
        <w:t>Controle</w:t>
      </w:r>
      <w:proofErr w:type="spellEnd"/>
      <w:r w:rsidRPr="00860DCB" w:rsidR="00860DCB">
        <w:rPr>
          <w:rStyle w:val="Forte"/>
          <w:rFonts w:ascii="Times New Roman" w:hAnsi="Times New Roman" w:cs="Times New Roman"/>
        </w:rPr>
        <w:t xml:space="preserve"> de </w:t>
      </w:r>
      <w:proofErr w:type="spellStart"/>
      <w:r w:rsidRPr="00860DCB" w:rsidR="00860DCB">
        <w:rPr>
          <w:rStyle w:val="Forte"/>
          <w:rFonts w:ascii="Times New Roman" w:hAnsi="Times New Roman" w:cs="Times New Roman"/>
        </w:rPr>
        <w:t>Processos</w:t>
      </w:r>
      <w:proofErr w:type="spellEnd"/>
      <w:r w:rsidRPr="00860DCB" w:rsidR="00860DCB">
        <w:rPr>
          <w:rStyle w:val="Forte"/>
          <w:rFonts w:ascii="Times New Roman" w:hAnsi="Times New Roman" w:cs="Times New Roman"/>
        </w:rPr>
        <w:t xml:space="preserve"> </w:t>
      </w:r>
      <w:proofErr w:type="spellStart"/>
      <w:r w:rsidRPr="00860DCB" w:rsidR="00860DCB">
        <w:rPr>
          <w:rStyle w:val="Forte"/>
          <w:rFonts w:ascii="Times New Roman" w:hAnsi="Times New Roman" w:cs="Times New Roman"/>
        </w:rPr>
        <w:t>Discretos</w:t>
      </w:r>
      <w:proofErr w:type="spellEnd"/>
      <w:r w:rsidRPr="00860DCB" w:rsidR="00860DCB">
        <w:rPr>
          <w:rStyle w:val="Forte"/>
          <w:rFonts w:ascii="Times New Roman" w:hAnsi="Times New Roman" w:cs="Times New Roman"/>
        </w:rPr>
        <w:t xml:space="preserve"> e </w:t>
      </w:r>
      <w:proofErr w:type="spellStart"/>
      <w:r w:rsidRPr="00860DCB" w:rsidR="00860DCB">
        <w:rPr>
          <w:rStyle w:val="Forte"/>
          <w:rFonts w:ascii="Times New Roman" w:hAnsi="Times New Roman" w:cs="Times New Roman"/>
        </w:rPr>
        <w:t>Contínuos</w:t>
      </w:r>
      <w:proofErr w:type="spellEnd"/>
      <w:r w:rsidRPr="00860DCB" w:rsidR="00860DCB">
        <w:rPr>
          <w:rStyle w:val="Forte"/>
          <w:rFonts w:ascii="Times New Roman" w:hAnsi="Times New Roman" w:cs="Times New Roman"/>
        </w:rPr>
        <w:t xml:space="preserve"> </w:t>
      </w:r>
      <w:r w:rsidRPr="00860DCB" w:rsidR="00860DCB">
        <w:rPr>
          <w:rStyle w:val="Forte"/>
          <w:rFonts w:ascii="Times New Roman" w:hAnsi="Times New Roman" w:cs="Times New Roman"/>
        </w:rPr>
        <w:t>(AUTOMAÇÃO INDUSTRIAL).</w:t>
      </w:r>
    </w:p>
    <w:p w:rsidRPr="00860DCB"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0E63EB" w14:paraId="061EBE12" w14:noSpellErr="1" w14:textId="2DD0749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7DB" w:rsidP="00965751" w:rsidRDefault="00B057DB" w14:paraId="343EEBC6" w14:textId="77777777">
      <w:pPr>
        <w:spacing w:after="0" w:line="240" w:lineRule="auto"/>
      </w:pPr>
      <w:r>
        <w:separator/>
      </w:r>
    </w:p>
  </w:endnote>
  <w:endnote w:type="continuationSeparator" w:id="0">
    <w:p w:rsidR="00B057DB" w:rsidP="00965751" w:rsidRDefault="00B057DB" w14:paraId="15E17B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7DB" w:rsidP="00965751" w:rsidRDefault="00B057DB" w14:paraId="2973FC21" w14:textId="77777777">
      <w:pPr>
        <w:spacing w:after="0" w:line="240" w:lineRule="auto"/>
      </w:pPr>
      <w:r>
        <w:separator/>
      </w:r>
    </w:p>
  </w:footnote>
  <w:footnote w:type="continuationSeparator" w:id="0">
    <w:p w:rsidR="00B057DB" w:rsidP="00965751" w:rsidRDefault="00B057DB" w14:paraId="41F41E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217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0DCB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057DB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0E3A04EE"/>
    <w:rsid w:val="319E79F9"/>
    <w:rsid w:val="5AF3C936"/>
    <w:rsid w:val="6A0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860DC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60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20</revision>
  <dcterms:created xsi:type="dcterms:W3CDTF">2021-12-23T16:50:00.0000000Z</dcterms:created>
  <dcterms:modified xsi:type="dcterms:W3CDTF">2024-01-10T10:27:23.8862563Z</dcterms:modified>
</coreProperties>
</file>